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3F" w:rsidRDefault="00A9089D">
      <w:r w:rsidRPr="00A9089D">
        <w:rPr>
          <w:highlight w:val="yellow"/>
        </w:rPr>
        <w:t>Составьте алгоритм решения задачи, представьте его блок-схему и программную реализацию на языке Си</w:t>
      </w:r>
    </w:p>
    <w:p w:rsidR="00A9089D" w:rsidRDefault="00A9089D">
      <w:r>
        <w:t xml:space="preserve">1. Дано трехзначное число. Получить 6 чисел, образованных при перестановке цифр заданного числа. </w:t>
      </w:r>
    </w:p>
    <w:p w:rsidR="00A9089D" w:rsidRDefault="00A9089D">
      <w:r>
        <w:t xml:space="preserve">2. Даны три вещественных числа </w:t>
      </w:r>
      <w:proofErr w:type="spellStart"/>
      <w:r>
        <w:t>a</w:t>
      </w:r>
      <w:proofErr w:type="spellEnd"/>
      <w:r>
        <w:t xml:space="preserve">, </w:t>
      </w:r>
      <w:proofErr w:type="spellStart"/>
      <w:r>
        <w:t>b</w:t>
      </w:r>
      <w:proofErr w:type="spellEnd"/>
      <w:r>
        <w:t xml:space="preserve">, </w:t>
      </w:r>
      <w:proofErr w:type="gramStart"/>
      <w:r>
        <w:t>с</w:t>
      </w:r>
      <w:proofErr w:type="gramEnd"/>
      <w:r>
        <w:t xml:space="preserve">. Определить, имеется ли </w:t>
      </w:r>
      <w:proofErr w:type="gramStart"/>
      <w:r>
        <w:t>среди</w:t>
      </w:r>
      <w:proofErr w:type="gramEnd"/>
      <w:r>
        <w:t xml:space="preserve"> них хотя бы одна пара равных между собой чисел.</w:t>
      </w:r>
    </w:p>
    <w:p w:rsidR="00A9089D" w:rsidRDefault="00A9089D">
      <w:r>
        <w:t xml:space="preserve"> 3. Дано вещественное число A и целое число N (&gt; 0). Найти A в степени N: A N = A·A· ... ·A (числа A перемножаются N раз).</w:t>
      </w:r>
    </w:p>
    <w:p w:rsidR="00A9089D" w:rsidRDefault="00A9089D"/>
    <w:p w:rsidR="00A9089D" w:rsidRDefault="00A9089D"/>
    <w:p w:rsidR="00A9089D" w:rsidRDefault="00A9089D">
      <w:r w:rsidRPr="00A9089D">
        <w:rPr>
          <w:highlight w:val="yellow"/>
        </w:rPr>
        <w:t>Задачи обработки одномерных массивов. Напишите программу на языке Си для решения задачи в соответствии с заданными условиями.</w:t>
      </w:r>
    </w:p>
    <w:p w:rsidR="00A9089D" w:rsidRPr="00A9089D" w:rsidRDefault="00A9089D">
      <w:r>
        <w:t>Составьте программу подсчета числа элементов одномерного массива, превосходящих среднее арифметическое элементов данного массива.</w:t>
      </w:r>
    </w:p>
    <w:sectPr w:rsidR="00A9089D" w:rsidRPr="00A9089D" w:rsidSect="00AA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89D"/>
    <w:rsid w:val="00A9089D"/>
    <w:rsid w:val="00AA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>SPecialiST RePack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2016-03-08T07:31:00Z</dcterms:created>
  <dcterms:modified xsi:type="dcterms:W3CDTF">2016-03-08T07:35:00Z</dcterms:modified>
</cp:coreProperties>
</file>